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2410284121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唐子健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广西富川瑶族自治县富阳镇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307109381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83326B1011664448857A1DFD30A1F2A4</vt:lpwstr>
  </property>
</Properties>
</file>